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4F40" w14:textId="77777777" w:rsidR="00372DB0" w:rsidRDefault="00372DB0"/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FF57A5" w14:paraId="4FA6C98B" w14:textId="77777777" w:rsidTr="00A47CF1">
        <w:tc>
          <w:tcPr>
            <w:tcW w:w="10420" w:type="dxa"/>
          </w:tcPr>
          <w:p w14:paraId="1E7D8011" w14:textId="77777777" w:rsidR="00FF57A5" w:rsidRDefault="004D054E" w:rsidP="00FF57A5">
            <w:pPr>
              <w:pStyle w:val="a8"/>
              <w:jc w:val="center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</w:rPr>
              <w:drawing>
                <wp:inline distT="0" distB="0" distL="0" distR="0" wp14:anchorId="3431DA79" wp14:editId="77971631">
                  <wp:extent cx="522605" cy="53467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9B116" w14:textId="77777777" w:rsidR="00B00CB6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</w:p>
    <w:p w14:paraId="4C8EAA45" w14:textId="70BDF887" w:rsidR="00281792" w:rsidRPr="005A540A" w:rsidRDefault="00B00CB6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>
        <w:rPr>
          <w:rFonts w:ascii="Arial" w:hAnsi="Arial" w:cs="Arial"/>
          <w:spacing w:val="20"/>
          <w:szCs w:val="28"/>
          <w:u w:val="none"/>
        </w:rPr>
        <w:t>ΕΛΕΥΘΕΡΟΥ ΕΠΑΓΓΕΛΜΑΤΙΑ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14:paraId="1826EB91" w14:textId="77777777"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14:paraId="2827CCA1" w14:textId="77777777"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14:paraId="19E203BF" w14:textId="77777777"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 w14:paraId="1E5798F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EB68643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14:paraId="0B4983F2" w14:textId="77777777" w:rsidR="00281792" w:rsidRPr="00125E5C" w:rsidRDefault="00125E5C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ΤΜΗΜΑ ΔΙΟΙΚΗΣΗΣ, ΠΡΟΣΩΠΙΚΟΥ ΚΑΙ ΜΙΣΘΟΔΟΣΙΑΣ ΠΕΡΙΦΕΡΕΙΑΚΗΣ ΕΝΟΤΗΤΑΣ ΕΥΡΥΤΑΝΙΑΣ</w:t>
            </w:r>
          </w:p>
        </w:tc>
      </w:tr>
      <w:tr w:rsidR="00281792" w14:paraId="4D47116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193B1C4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177FF9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2955025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30695E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 w14:paraId="6B2E42CE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3A7305CA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69B1F5C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68617D68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68C5DA89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095DA3C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65534CC2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7F14F6BD" w14:textId="77777777"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624AA971" w14:textId="77777777"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 w14:paraId="1E645498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038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3D7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1BD8D586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0A0E1DDE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14:paraId="5A9C8E89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315032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826996E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202ADBC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88430D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253C7E2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328000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0958E4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47FA75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0445A6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94CDD11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4C978C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276F224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73D722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B51F3D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205B5D0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14:paraId="001CB386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E8751F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1FCFAE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D83AEE6" w14:textId="77777777" w:rsidR="00D048DA" w:rsidRDefault="00D048DA" w:rsidP="007069D6"/>
    <w:p w14:paraId="6FD99FF8" w14:textId="77777777"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14:paraId="7382D4D7" w14:textId="77777777"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14:paraId="7D2C2647" w14:textId="77777777" w:rsidR="00D67902" w:rsidRPr="00710C4A" w:rsidRDefault="007766C8" w:rsidP="003A04C8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διαγραφώ </w:t>
      </w:r>
      <w:r w:rsidR="00D048DA" w:rsidRPr="00710C4A">
        <w:rPr>
          <w:rFonts w:ascii="Arial" w:hAnsi="Arial" w:cs="Arial"/>
          <w:bCs/>
          <w:sz w:val="18"/>
          <w:szCs w:val="18"/>
        </w:rPr>
        <w:t>από τον πίνακα διοριστέων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14:paraId="21C55A78" w14:textId="77777777" w:rsidR="009D5A3B" w:rsidRDefault="009D5A3B" w:rsidP="009D5A3B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2606"/>
        <w:gridCol w:w="1559"/>
        <w:gridCol w:w="2034"/>
      </w:tblGrid>
      <w:tr w:rsidR="009D5A3B" w:rsidRPr="00A47CF1" w14:paraId="2CC81F39" w14:textId="77777777" w:rsidTr="00A47CF1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2B2C7DFE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  <w:r w:rsidRPr="00A47CF1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</w:tcPr>
          <w:p w14:paraId="64EA4F4A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</w:tcPr>
          <w:p w14:paraId="0BF0B7CE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</w:tr>
      <w:tr w:rsidR="009D5A3B" w:rsidRPr="00A47CF1" w14:paraId="2F2B6E34" w14:textId="77777777" w:rsidTr="00A47CF1">
        <w:tc>
          <w:tcPr>
            <w:tcW w:w="4165" w:type="dxa"/>
          </w:tcPr>
          <w:p w14:paraId="146288D4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</w:tcPr>
          <w:p w14:paraId="2327EC8F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</w:tcPr>
          <w:p w14:paraId="4DAADEA0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A47CF1" w14:paraId="72A12D6A" w14:textId="77777777" w:rsidTr="00A47CF1">
        <w:tc>
          <w:tcPr>
            <w:tcW w:w="4165" w:type="dxa"/>
            <w:tcBorders>
              <w:bottom w:val="single" w:sz="4" w:space="0" w:color="auto"/>
            </w:tcBorders>
          </w:tcPr>
          <w:p w14:paraId="302F7EB5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291CB9FA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4E176597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A47CF1" w14:paraId="14775C66" w14:textId="77777777" w:rsidTr="00A47CF1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2C583A5D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</w:tcPr>
          <w:p w14:paraId="4FC3C931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14:paraId="250A3A9D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A47CF1" w14:paraId="6C94D4DF" w14:textId="77777777" w:rsidTr="00A47CF1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422073D8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A47CF1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</w:t>
            </w:r>
            <w:r w:rsidR="000219C1" w:rsidRPr="00A47CF1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 xml:space="preserve"> (όπου απαιτείται)</w:t>
            </w:r>
            <w:r w:rsidRPr="00A47CF1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A47CF1">
              <w:rPr>
                <w:rFonts w:ascii="Arial" w:hAnsi="Arial" w:cs="Arial"/>
                <w:b/>
                <w:i/>
                <w:spacing w:val="-4"/>
                <w:sz w:val="18"/>
                <w:vertAlign w:val="superscript"/>
              </w:rPr>
              <w:t>(4)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</w:tcPr>
          <w:p w14:paraId="7209078C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</w:tcPr>
          <w:p w14:paraId="5F737D25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9D5A3B" w:rsidRPr="00A47CF1" w14:paraId="75A68BBB" w14:textId="77777777" w:rsidTr="00A47CF1">
        <w:tc>
          <w:tcPr>
            <w:tcW w:w="4165" w:type="dxa"/>
            <w:tcBorders>
              <w:bottom w:val="single" w:sz="4" w:space="0" w:color="auto"/>
            </w:tcBorders>
          </w:tcPr>
          <w:p w14:paraId="24B76673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2AE211EF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3DD6D497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A47CF1" w14:paraId="0ACDBE3A" w14:textId="77777777" w:rsidTr="00A47CF1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114B6DD6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</w:tcPr>
          <w:p w14:paraId="15C1699C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14:paraId="37FD485C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A47CF1" w14:paraId="0FACD332" w14:textId="77777777" w:rsidTr="00A47CF1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12077184" w14:textId="77777777" w:rsidR="00225F14" w:rsidRPr="00A47CF1" w:rsidRDefault="00225F14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Ασφαλιστικός φορέας </w:t>
            </w:r>
            <w:r w:rsidRPr="00A47CF1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</w:tcPr>
          <w:p w14:paraId="429AA281" w14:textId="77777777" w:rsidR="00225F14" w:rsidRPr="00A47CF1" w:rsidRDefault="00225F14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right w:val="nil"/>
            </w:tcBorders>
          </w:tcPr>
          <w:p w14:paraId="415908A1" w14:textId="77777777" w:rsidR="00225F14" w:rsidRPr="00A47CF1" w:rsidRDefault="00225F14" w:rsidP="00E875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Συνολική διάρκεια ασφάλισης σε </w:t>
            </w:r>
            <w:r w:rsidR="00E8751F">
              <w:rPr>
                <w:rFonts w:ascii="Arial" w:hAnsi="Arial" w:cs="Arial"/>
                <w:b/>
                <w:i/>
                <w:sz w:val="17"/>
                <w:szCs w:val="17"/>
              </w:rPr>
              <w:t>έτη</w:t>
            </w:r>
          </w:p>
        </w:tc>
      </w:tr>
      <w:tr w:rsidR="00225F14" w:rsidRPr="00A47CF1" w14:paraId="1663FE5C" w14:textId="77777777" w:rsidTr="00A47CF1">
        <w:tc>
          <w:tcPr>
            <w:tcW w:w="6771" w:type="dxa"/>
            <w:gridSpan w:val="2"/>
          </w:tcPr>
          <w:p w14:paraId="742EDC4F" w14:textId="77777777" w:rsidR="00225F14" w:rsidRPr="00A47CF1" w:rsidRDefault="00225F14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</w:tcPr>
          <w:p w14:paraId="44C6B6EA" w14:textId="77777777" w:rsidR="00225F14" w:rsidRPr="00A47CF1" w:rsidRDefault="00225F14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A47CF1" w14:paraId="162A1374" w14:textId="77777777" w:rsidTr="00A47CF1">
        <w:tc>
          <w:tcPr>
            <w:tcW w:w="6771" w:type="dxa"/>
            <w:gridSpan w:val="2"/>
          </w:tcPr>
          <w:p w14:paraId="1521D09D" w14:textId="77777777" w:rsidR="00225F14" w:rsidRPr="00A47CF1" w:rsidRDefault="00225F14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</w:tcPr>
          <w:p w14:paraId="4D4CCB8F" w14:textId="77777777" w:rsidR="00225F14" w:rsidRPr="00A47CF1" w:rsidRDefault="00225F14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14:paraId="67390F32" w14:textId="77777777" w:rsidR="009D5A3B" w:rsidRDefault="009D5A3B" w:rsidP="00440F1F">
      <w:pPr>
        <w:jc w:val="both"/>
        <w:rPr>
          <w:rFonts w:ascii="Arial" w:hAnsi="Arial" w:cs="Arial"/>
          <w:b/>
          <w:i/>
          <w:sz w:val="18"/>
        </w:rPr>
      </w:pPr>
    </w:p>
    <w:p w14:paraId="1308EB00" w14:textId="77777777" w:rsidR="00A40892" w:rsidRPr="009D5A3B" w:rsidRDefault="002E444E" w:rsidP="002E444E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A40892" w:rsidRPr="009D5A3B">
        <w:rPr>
          <w:rFonts w:ascii="Arial" w:hAnsi="Arial" w:cs="Arial"/>
          <w:bCs/>
          <w:sz w:val="18"/>
          <w:szCs w:val="18"/>
        </w:rPr>
        <w:t>Αναγράφεται ολογράφως.</w:t>
      </w:r>
    </w:p>
    <w:p w14:paraId="582C1FD0" w14:textId="77777777" w:rsidR="00B37522" w:rsidRPr="009D5A3B" w:rsidRDefault="00B37522" w:rsidP="00E8751F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 w:rsidR="00A658F2"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14:paraId="2FCD4CF9" w14:textId="77777777" w:rsidR="00731190" w:rsidRPr="004C6E29" w:rsidRDefault="00731190" w:rsidP="00E8751F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(3), (4), (5)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4C6E29">
        <w:rPr>
          <w:rFonts w:ascii="Arial" w:hAnsi="Arial" w:cs="Arial"/>
          <w:bCs/>
          <w:sz w:val="18"/>
          <w:szCs w:val="18"/>
        </w:rPr>
        <w:t xml:space="preserve">Τα αντίστοιχα αποδεικτικά στοιχεία </w:t>
      </w:r>
      <w:r w:rsidR="004C298C">
        <w:rPr>
          <w:rFonts w:ascii="Arial" w:hAnsi="Arial" w:cs="Arial"/>
          <w:bCs/>
          <w:sz w:val="18"/>
          <w:szCs w:val="18"/>
        </w:rPr>
        <w:t xml:space="preserve">τα καταθέτω </w:t>
      </w:r>
      <w:r w:rsidRPr="009D5A3B">
        <w:rPr>
          <w:rFonts w:ascii="Arial" w:hAnsi="Arial" w:cs="Arial"/>
          <w:bCs/>
          <w:sz w:val="18"/>
          <w:szCs w:val="18"/>
        </w:rPr>
        <w:t>με τ</w:t>
      </w:r>
      <w:r w:rsidR="00051080">
        <w:rPr>
          <w:rFonts w:ascii="Arial" w:hAnsi="Arial" w:cs="Arial"/>
          <w:bCs/>
          <w:sz w:val="18"/>
          <w:szCs w:val="18"/>
        </w:rPr>
        <w:t xml:space="preserve">ην </w:t>
      </w:r>
      <w:r w:rsidR="00051080" w:rsidRPr="00051080">
        <w:rPr>
          <w:rFonts w:ascii="Arial" w:hAnsi="Arial" w:cs="Arial"/>
          <w:b/>
          <w:bCs/>
          <w:sz w:val="18"/>
          <w:szCs w:val="18"/>
        </w:rPr>
        <w:t>αίτηση συμμετοχής</w:t>
      </w:r>
      <w:r w:rsidR="00051080">
        <w:rPr>
          <w:rFonts w:ascii="Arial" w:hAnsi="Arial" w:cs="Arial"/>
          <w:bCs/>
          <w:sz w:val="18"/>
          <w:szCs w:val="18"/>
        </w:rPr>
        <w:t xml:space="preserve"> μου.</w:t>
      </w:r>
    </w:p>
    <w:p w14:paraId="720EC133" w14:textId="77777777" w:rsidR="00526C61" w:rsidRPr="004C6E29" w:rsidRDefault="00000000" w:rsidP="00731190">
      <w:pPr>
        <w:tabs>
          <w:tab w:val="left" w:pos="96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  <w:lang w:bidi="km-KH"/>
        </w:rPr>
        <w:pict w14:anchorId="7A3B4584">
          <v:line id="_x0000_s2068" style="position:absolute;left:0;text-align:left;z-index:251657216" from="-2.55pt,14.55pt" to="204.45pt,14.55pt" strokeweight="1.5pt"/>
        </w:pict>
      </w:r>
    </w:p>
    <w:p w14:paraId="3B16AC13" w14:textId="77777777" w:rsidR="007D2115" w:rsidRDefault="007D2115" w:rsidP="00B15326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  <w:sectPr w:rsidR="007D2115" w:rsidSect="007D2115">
          <w:headerReference w:type="even" r:id="rId7"/>
          <w:footerReference w:type="even" r:id="rId8"/>
          <w:footerReference w:type="first" r:id="rId9"/>
          <w:type w:val="continuous"/>
          <w:pgSz w:w="11906" w:h="16838" w:code="9"/>
          <w:pgMar w:top="709" w:right="851" w:bottom="709" w:left="851" w:header="709" w:footer="680" w:gutter="0"/>
          <w:cols w:space="720"/>
          <w:titlePg/>
        </w:sectPr>
      </w:pPr>
    </w:p>
    <w:p w14:paraId="6FD43A21" w14:textId="77777777" w:rsidR="003120C9" w:rsidRPr="00476770" w:rsidRDefault="003120C9" w:rsidP="003120C9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lastRenderedPageBreak/>
        <w:t>ΑΝΑΛΥΤΙΚ</w:t>
      </w:r>
      <w:r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ΑΠΟΔΕΙΞΗΣ ΤΗΣ ΕΜΠΕΙΡΙΑΣ </w:t>
      </w:r>
      <w:r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(1)</w:t>
      </w:r>
      <w:r w:rsidRPr="00476770">
        <w:rPr>
          <w:rFonts w:ascii="Arial" w:hAnsi="Arial" w:cs="Arial"/>
          <w:b/>
          <w:sz w:val="18"/>
          <w:vertAlign w:val="superscript"/>
        </w:rPr>
        <w:br/>
      </w:r>
      <w:r w:rsidRPr="00476770">
        <w:rPr>
          <w:rFonts w:ascii="Arial" w:hAnsi="Arial" w:cs="Arial"/>
          <w:sz w:val="18"/>
        </w:rPr>
        <w:t>(</w:t>
      </w:r>
      <w:r w:rsidRPr="00476770">
        <w:rPr>
          <w:rFonts w:ascii="Arial" w:hAnsi="Arial" w:cs="Arial"/>
          <w:bCs/>
        </w:rPr>
        <w:t>Καταγράφεται από τον υποψήφιο όλη η εμπειρία που επικαλείται στην αίτησή του.)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80"/>
        <w:gridCol w:w="2078"/>
        <w:gridCol w:w="2078"/>
        <w:gridCol w:w="5382"/>
      </w:tblGrid>
      <w:tr w:rsidR="00E8751F" w:rsidRPr="00A47CF1" w14:paraId="3D931D17" w14:textId="77777777" w:rsidTr="00E8751F">
        <w:trPr>
          <w:trHeight w:hRule="exact" w:val="284"/>
        </w:trPr>
        <w:tc>
          <w:tcPr>
            <w:tcW w:w="378" w:type="pct"/>
            <w:vMerge w:val="restart"/>
            <w:vAlign w:val="center"/>
          </w:tcPr>
          <w:p w14:paraId="3BC6ED0A" w14:textId="77777777" w:rsidR="00E8751F" w:rsidRPr="00A47CF1" w:rsidRDefault="00E8751F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07" w:type="pct"/>
            <w:vMerge w:val="restart"/>
            <w:vAlign w:val="center"/>
          </w:tcPr>
          <w:p w14:paraId="59806595" w14:textId="77777777" w:rsidR="00E8751F" w:rsidRPr="00A47CF1" w:rsidRDefault="00E8751F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07" w:type="pct"/>
            <w:vMerge w:val="restart"/>
            <w:vAlign w:val="center"/>
          </w:tcPr>
          <w:p w14:paraId="2DC5F3E0" w14:textId="77777777" w:rsidR="00E8751F" w:rsidRPr="00A47CF1" w:rsidRDefault="00E8751F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2608" w:type="pct"/>
            <w:vMerge w:val="restart"/>
            <w:vAlign w:val="center"/>
          </w:tcPr>
          <w:p w14:paraId="1E299DB0" w14:textId="77777777" w:rsidR="00E8751F" w:rsidRPr="00A47CF1" w:rsidRDefault="00E8751F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E8751F" w:rsidRPr="00A47CF1" w14:paraId="2D12553E" w14:textId="77777777" w:rsidTr="00E8751F">
        <w:trPr>
          <w:trHeight w:hRule="exact" w:val="2087"/>
        </w:trPr>
        <w:tc>
          <w:tcPr>
            <w:tcW w:w="378" w:type="pct"/>
            <w:vMerge/>
            <w:vAlign w:val="center"/>
          </w:tcPr>
          <w:p w14:paraId="4FCFBF04" w14:textId="77777777" w:rsidR="00E8751F" w:rsidRPr="00A47CF1" w:rsidRDefault="00E8751F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7" w:type="pct"/>
            <w:vMerge/>
            <w:vAlign w:val="center"/>
          </w:tcPr>
          <w:p w14:paraId="6FDFD71D" w14:textId="77777777" w:rsidR="00E8751F" w:rsidRPr="00A47CF1" w:rsidRDefault="00E8751F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7" w:type="pct"/>
            <w:vMerge/>
            <w:vAlign w:val="center"/>
          </w:tcPr>
          <w:p w14:paraId="794C6B7E" w14:textId="77777777" w:rsidR="00E8751F" w:rsidRPr="00A47CF1" w:rsidRDefault="00E8751F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8" w:type="pct"/>
            <w:vMerge/>
            <w:vAlign w:val="center"/>
          </w:tcPr>
          <w:p w14:paraId="03C4B9A3" w14:textId="77777777" w:rsidR="00E8751F" w:rsidRPr="00A47CF1" w:rsidRDefault="00E8751F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8751F" w:rsidRPr="00A47CF1" w14:paraId="0B2BB46F" w14:textId="77777777" w:rsidTr="00E8751F">
        <w:trPr>
          <w:trHeight w:hRule="exact" w:val="822"/>
        </w:trPr>
        <w:tc>
          <w:tcPr>
            <w:tcW w:w="378" w:type="pct"/>
          </w:tcPr>
          <w:p w14:paraId="335CF9C0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10E60681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63944ED7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8" w:type="pct"/>
          </w:tcPr>
          <w:p w14:paraId="4BA16EFD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51F" w:rsidRPr="00A47CF1" w14:paraId="3D635D66" w14:textId="77777777" w:rsidTr="00E8751F">
        <w:trPr>
          <w:trHeight w:hRule="exact" w:val="822"/>
        </w:trPr>
        <w:tc>
          <w:tcPr>
            <w:tcW w:w="378" w:type="pct"/>
          </w:tcPr>
          <w:p w14:paraId="26B5B59B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2404C664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663B9DF4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8" w:type="pct"/>
          </w:tcPr>
          <w:p w14:paraId="18277940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51F" w:rsidRPr="00A47CF1" w14:paraId="1DA60B3A" w14:textId="77777777" w:rsidTr="00E8751F">
        <w:trPr>
          <w:trHeight w:hRule="exact" w:val="822"/>
        </w:trPr>
        <w:tc>
          <w:tcPr>
            <w:tcW w:w="378" w:type="pct"/>
          </w:tcPr>
          <w:p w14:paraId="2802E108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117FB49E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6B40DA87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8" w:type="pct"/>
          </w:tcPr>
          <w:p w14:paraId="320C51AC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51F" w:rsidRPr="00A47CF1" w14:paraId="7819ED76" w14:textId="77777777" w:rsidTr="00E8751F">
        <w:trPr>
          <w:trHeight w:hRule="exact" w:val="822"/>
        </w:trPr>
        <w:tc>
          <w:tcPr>
            <w:tcW w:w="378" w:type="pct"/>
          </w:tcPr>
          <w:p w14:paraId="06097E73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3544B51B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27E4908C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8" w:type="pct"/>
          </w:tcPr>
          <w:p w14:paraId="068A0622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51F" w:rsidRPr="00A47CF1" w14:paraId="1C5B1EEA" w14:textId="77777777" w:rsidTr="00E8751F">
        <w:trPr>
          <w:trHeight w:hRule="exact" w:val="822"/>
        </w:trPr>
        <w:tc>
          <w:tcPr>
            <w:tcW w:w="378" w:type="pct"/>
          </w:tcPr>
          <w:p w14:paraId="15B7C107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4574F871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336BEB28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8" w:type="pct"/>
          </w:tcPr>
          <w:p w14:paraId="4E292AC8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51F" w:rsidRPr="00A47CF1" w14:paraId="7D966671" w14:textId="77777777" w:rsidTr="00E8751F">
        <w:trPr>
          <w:trHeight w:hRule="exact" w:val="822"/>
        </w:trPr>
        <w:tc>
          <w:tcPr>
            <w:tcW w:w="378" w:type="pct"/>
          </w:tcPr>
          <w:p w14:paraId="6EBDABD4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7D75E663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2F146644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8" w:type="pct"/>
          </w:tcPr>
          <w:p w14:paraId="3CA413BF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51F" w:rsidRPr="00A47CF1" w14:paraId="2E1DA424" w14:textId="77777777" w:rsidTr="00E8751F">
        <w:trPr>
          <w:trHeight w:hRule="exact" w:val="822"/>
        </w:trPr>
        <w:tc>
          <w:tcPr>
            <w:tcW w:w="378" w:type="pct"/>
          </w:tcPr>
          <w:p w14:paraId="0DE4F803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240B416A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</w:tcPr>
          <w:p w14:paraId="5ED94D6F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8" w:type="pct"/>
          </w:tcPr>
          <w:p w14:paraId="517C7191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51F" w:rsidRPr="00A47CF1" w14:paraId="031A91F0" w14:textId="77777777" w:rsidTr="00E8751F">
        <w:trPr>
          <w:trHeight w:hRule="exact" w:val="822"/>
        </w:trPr>
        <w:tc>
          <w:tcPr>
            <w:tcW w:w="378" w:type="pct"/>
            <w:tcBorders>
              <w:bottom w:val="single" w:sz="4" w:space="0" w:color="auto"/>
            </w:tcBorders>
          </w:tcPr>
          <w:p w14:paraId="422EB219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14734BB1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262B7A47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8" w:type="pct"/>
            <w:tcBorders>
              <w:bottom w:val="single" w:sz="4" w:space="0" w:color="auto"/>
            </w:tcBorders>
          </w:tcPr>
          <w:p w14:paraId="6CFEB960" w14:textId="77777777" w:rsidR="00E8751F" w:rsidRPr="00A47CF1" w:rsidRDefault="00E8751F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D5D539E" w14:textId="77777777" w:rsidR="003120C9" w:rsidRDefault="003120C9" w:rsidP="003120C9">
      <w:pPr>
        <w:spacing w:after="40"/>
        <w:jc w:val="center"/>
        <w:rPr>
          <w:rFonts w:ascii="Arial" w:hAnsi="Arial" w:cs="Arial"/>
          <w:b/>
          <w:bCs/>
        </w:rPr>
      </w:pPr>
    </w:p>
    <w:p w14:paraId="705DAD6A" w14:textId="77777777" w:rsidR="003120C9" w:rsidRDefault="003120C9" w:rsidP="003120C9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14:paraId="54D2A442" w14:textId="77777777" w:rsidR="003120C9" w:rsidRPr="00476770" w:rsidRDefault="003120C9" w:rsidP="00E8751F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</w:p>
    <w:p w14:paraId="2FF44F6B" w14:textId="77777777" w:rsidR="003120C9" w:rsidRPr="00174E8A" w:rsidRDefault="00000000" w:rsidP="003120C9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 w14:anchorId="4EE6D290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337.2pt;margin-top:19.95pt;width:180pt;height:94.5pt;z-index:251658240" filled="f" stroked="f">
            <v:textbox style="mso-next-textbox:#_x0000_s2070">
              <w:txbxContent>
                <w:p w14:paraId="57091BFF" w14:textId="77777777" w:rsidR="003120C9" w:rsidRDefault="003120C9" w:rsidP="003120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14:paraId="1383F668" w14:textId="77777777" w:rsidR="003120C9" w:rsidRDefault="003120C9" w:rsidP="003120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90B56B" w14:textId="77777777" w:rsidR="003120C9" w:rsidRDefault="003120C9" w:rsidP="003120C9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14:paraId="728CA834" w14:textId="77777777" w:rsidR="003120C9" w:rsidRDefault="003120C9" w:rsidP="003120C9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91DC708" w14:textId="77777777" w:rsidR="003120C9" w:rsidRDefault="003120C9" w:rsidP="003120C9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669465D" w14:textId="77777777" w:rsidR="003120C9" w:rsidRPr="003354FD" w:rsidRDefault="003120C9" w:rsidP="003120C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2FBD2A10" w14:textId="77777777" w:rsidR="003120C9" w:rsidRPr="00C242F8" w:rsidRDefault="003120C9" w:rsidP="003120C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p w14:paraId="4A9794BC" w14:textId="77777777" w:rsidR="003354FD" w:rsidRPr="00174E8A" w:rsidRDefault="003354FD" w:rsidP="003120C9">
      <w:pPr>
        <w:spacing w:after="120"/>
        <w:jc w:val="center"/>
      </w:pPr>
    </w:p>
    <w:sectPr w:rsidR="003354FD" w:rsidRPr="00174E8A" w:rsidSect="00307E11">
      <w:type w:val="continuous"/>
      <w:pgSz w:w="11906" w:h="16838" w:code="9"/>
      <w:pgMar w:top="663" w:right="851" w:bottom="663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A20F" w14:textId="77777777" w:rsidR="00893C81" w:rsidRDefault="00893C81">
      <w:r>
        <w:separator/>
      </w:r>
    </w:p>
  </w:endnote>
  <w:endnote w:type="continuationSeparator" w:id="0">
    <w:p w14:paraId="5CA18FF1" w14:textId="77777777" w:rsidR="00893C81" w:rsidRDefault="0089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2242" w14:textId="77777777" w:rsidR="006544B2" w:rsidRDefault="00AD238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0B6E">
      <w:rPr>
        <w:rStyle w:val="a4"/>
        <w:noProof/>
      </w:rPr>
      <w:t>2</w:t>
    </w:r>
    <w:r>
      <w:rPr>
        <w:rStyle w:val="a4"/>
      </w:rPr>
      <w:fldChar w:fldCharType="end"/>
    </w:r>
  </w:p>
  <w:p w14:paraId="708A32CA" w14:textId="77777777"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558F" w14:textId="77777777" w:rsidR="006544B2" w:rsidRPr="00E95DB9" w:rsidRDefault="00000000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>
      <w:rPr>
        <w:rFonts w:ascii="Arial" w:hAnsi="Arial" w:cs="Arial"/>
        <w:b/>
        <w:i/>
        <w:noProof/>
        <w:color w:val="808080"/>
        <w:sz w:val="16"/>
        <w:szCs w:val="16"/>
      </w:rPr>
      <w:pict w14:anchorId="1333F793"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1025" type="#_x0000_t13" style="position:absolute;margin-left:473.7pt;margin-top:2pt;width:37.65pt;height:5.65pt;z-index:251657216" fillcolor="gray" stroked="f" strokeweight=".25pt"/>
      </w:pict>
    </w:r>
    <w:r>
      <w:rPr>
        <w:b/>
        <w:i/>
        <w:noProof/>
        <w:color w:val="808080"/>
        <w:sz w:val="18"/>
        <w:szCs w:val="18"/>
      </w:rPr>
      <w:pict w14:anchorId="4BAD6BB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7.95pt;margin-top:-4.15pt;width:99pt;height:18pt;z-index:251658240;mso-position-vertical-relative:line" filled="f" stroked="f" strokeweight="2pt">
          <v:textbox style="mso-next-textbox:#_x0000_s1026" inset=",1.3mm,0,0">
            <w:txbxContent>
              <w:p w14:paraId="1C3F9D07" w14:textId="77777777" w:rsidR="00E95DB9" w:rsidRPr="00E95DB9" w:rsidRDefault="00E95DB9" w:rsidP="00E95DB9">
                <w:pPr>
                  <w:pStyle w:val="a3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14:paraId="4F77D289" w14:textId="77777777"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Υπόδειγμα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E14382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απόδειξη εμπειρίας.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0F16" w14:textId="77777777" w:rsidR="00893C81" w:rsidRDefault="00893C81">
      <w:r>
        <w:separator/>
      </w:r>
    </w:p>
  </w:footnote>
  <w:footnote w:type="continuationSeparator" w:id="0">
    <w:p w14:paraId="002C3CBE" w14:textId="77777777" w:rsidR="00893C81" w:rsidRDefault="0089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B92C" w14:textId="77777777" w:rsidR="006544B2" w:rsidRDefault="00AD238A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0B6E">
      <w:rPr>
        <w:rStyle w:val="a4"/>
        <w:noProof/>
      </w:rPr>
      <w:t>2</w:t>
    </w:r>
    <w:r>
      <w:rPr>
        <w:rStyle w:val="a4"/>
      </w:rPr>
      <w:fldChar w:fldCharType="end"/>
    </w:r>
  </w:p>
  <w:p w14:paraId="0B68882E" w14:textId="77777777" w:rsidR="006544B2" w:rsidRDefault="006544B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67"/>
    <w:rsid w:val="00000A48"/>
    <w:rsid w:val="00002672"/>
    <w:rsid w:val="00003008"/>
    <w:rsid w:val="000118BA"/>
    <w:rsid w:val="00017DB9"/>
    <w:rsid w:val="000219C1"/>
    <w:rsid w:val="000362B8"/>
    <w:rsid w:val="00051080"/>
    <w:rsid w:val="0005746A"/>
    <w:rsid w:val="0007769C"/>
    <w:rsid w:val="000946F1"/>
    <w:rsid w:val="000A33D3"/>
    <w:rsid w:val="000A4887"/>
    <w:rsid w:val="000B1D84"/>
    <w:rsid w:val="000B52AF"/>
    <w:rsid w:val="000B7B42"/>
    <w:rsid w:val="000D6530"/>
    <w:rsid w:val="000E2152"/>
    <w:rsid w:val="000F3AD1"/>
    <w:rsid w:val="000F4643"/>
    <w:rsid w:val="000F4FC9"/>
    <w:rsid w:val="001052A2"/>
    <w:rsid w:val="001176F9"/>
    <w:rsid w:val="00122A79"/>
    <w:rsid w:val="00123270"/>
    <w:rsid w:val="00125E5C"/>
    <w:rsid w:val="00127316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6E91"/>
    <w:rsid w:val="001D5936"/>
    <w:rsid w:val="001E5C34"/>
    <w:rsid w:val="00225F14"/>
    <w:rsid w:val="00226FC3"/>
    <w:rsid w:val="00240F97"/>
    <w:rsid w:val="002530FB"/>
    <w:rsid w:val="00265244"/>
    <w:rsid w:val="00267020"/>
    <w:rsid w:val="00267A89"/>
    <w:rsid w:val="00281792"/>
    <w:rsid w:val="002A5707"/>
    <w:rsid w:val="002B0467"/>
    <w:rsid w:val="002B3823"/>
    <w:rsid w:val="002B6D32"/>
    <w:rsid w:val="002E444E"/>
    <w:rsid w:val="00307E11"/>
    <w:rsid w:val="003120C9"/>
    <w:rsid w:val="00316F3A"/>
    <w:rsid w:val="003178FD"/>
    <w:rsid w:val="0032496C"/>
    <w:rsid w:val="00325B97"/>
    <w:rsid w:val="003354FD"/>
    <w:rsid w:val="00340EDC"/>
    <w:rsid w:val="00347CA8"/>
    <w:rsid w:val="00351A66"/>
    <w:rsid w:val="0035316F"/>
    <w:rsid w:val="0036776E"/>
    <w:rsid w:val="00372DB0"/>
    <w:rsid w:val="00376F23"/>
    <w:rsid w:val="00380738"/>
    <w:rsid w:val="00380B6E"/>
    <w:rsid w:val="00380E2C"/>
    <w:rsid w:val="00381C3B"/>
    <w:rsid w:val="00386D55"/>
    <w:rsid w:val="00387484"/>
    <w:rsid w:val="003910EC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A6FC4"/>
    <w:rsid w:val="004C0303"/>
    <w:rsid w:val="004C298C"/>
    <w:rsid w:val="004C593F"/>
    <w:rsid w:val="004C6E29"/>
    <w:rsid w:val="004D054E"/>
    <w:rsid w:val="004E279E"/>
    <w:rsid w:val="004E4218"/>
    <w:rsid w:val="004E7CE7"/>
    <w:rsid w:val="004F66D3"/>
    <w:rsid w:val="00526C61"/>
    <w:rsid w:val="0053438C"/>
    <w:rsid w:val="005516D6"/>
    <w:rsid w:val="005743AF"/>
    <w:rsid w:val="00576756"/>
    <w:rsid w:val="005A173C"/>
    <w:rsid w:val="005A38A5"/>
    <w:rsid w:val="005A540A"/>
    <w:rsid w:val="005D4567"/>
    <w:rsid w:val="00602BB1"/>
    <w:rsid w:val="00631FF3"/>
    <w:rsid w:val="006336E0"/>
    <w:rsid w:val="00635D2B"/>
    <w:rsid w:val="006452E6"/>
    <w:rsid w:val="0065024E"/>
    <w:rsid w:val="006544B2"/>
    <w:rsid w:val="00664148"/>
    <w:rsid w:val="00666507"/>
    <w:rsid w:val="006713EC"/>
    <w:rsid w:val="00673619"/>
    <w:rsid w:val="00677D69"/>
    <w:rsid w:val="00682CB4"/>
    <w:rsid w:val="006C1B1C"/>
    <w:rsid w:val="006E0B7F"/>
    <w:rsid w:val="006F5258"/>
    <w:rsid w:val="007003E7"/>
    <w:rsid w:val="00705419"/>
    <w:rsid w:val="007054A2"/>
    <w:rsid w:val="007069D6"/>
    <w:rsid w:val="00710C4A"/>
    <w:rsid w:val="00711EA1"/>
    <w:rsid w:val="00715368"/>
    <w:rsid w:val="00731190"/>
    <w:rsid w:val="007318E8"/>
    <w:rsid w:val="0073210C"/>
    <w:rsid w:val="00733C1B"/>
    <w:rsid w:val="00744BB2"/>
    <w:rsid w:val="00744E60"/>
    <w:rsid w:val="0075486D"/>
    <w:rsid w:val="007725AE"/>
    <w:rsid w:val="0077448E"/>
    <w:rsid w:val="007766C8"/>
    <w:rsid w:val="00776769"/>
    <w:rsid w:val="007A3070"/>
    <w:rsid w:val="007B02D2"/>
    <w:rsid w:val="007D2115"/>
    <w:rsid w:val="007D7DA7"/>
    <w:rsid w:val="007E6E6A"/>
    <w:rsid w:val="008001E2"/>
    <w:rsid w:val="00817D9A"/>
    <w:rsid w:val="008303D6"/>
    <w:rsid w:val="00851EAF"/>
    <w:rsid w:val="008526D0"/>
    <w:rsid w:val="00860256"/>
    <w:rsid w:val="00860362"/>
    <w:rsid w:val="00866CDF"/>
    <w:rsid w:val="00885E39"/>
    <w:rsid w:val="00893C81"/>
    <w:rsid w:val="008A2BF3"/>
    <w:rsid w:val="008A3E74"/>
    <w:rsid w:val="008C2A5A"/>
    <w:rsid w:val="008C4331"/>
    <w:rsid w:val="008D6625"/>
    <w:rsid w:val="008F1C14"/>
    <w:rsid w:val="008F2423"/>
    <w:rsid w:val="008F268F"/>
    <w:rsid w:val="008F4215"/>
    <w:rsid w:val="00915362"/>
    <w:rsid w:val="00917671"/>
    <w:rsid w:val="009206FB"/>
    <w:rsid w:val="009207F4"/>
    <w:rsid w:val="00930D6E"/>
    <w:rsid w:val="00935886"/>
    <w:rsid w:val="00945192"/>
    <w:rsid w:val="00945A40"/>
    <w:rsid w:val="00945AD6"/>
    <w:rsid w:val="009573D4"/>
    <w:rsid w:val="009701F2"/>
    <w:rsid w:val="00973A1F"/>
    <w:rsid w:val="00990B01"/>
    <w:rsid w:val="009C54BF"/>
    <w:rsid w:val="009D5A3B"/>
    <w:rsid w:val="009F5E8C"/>
    <w:rsid w:val="00A00B59"/>
    <w:rsid w:val="00A031EA"/>
    <w:rsid w:val="00A03252"/>
    <w:rsid w:val="00A0486C"/>
    <w:rsid w:val="00A2021F"/>
    <w:rsid w:val="00A21E1F"/>
    <w:rsid w:val="00A2636C"/>
    <w:rsid w:val="00A31223"/>
    <w:rsid w:val="00A40892"/>
    <w:rsid w:val="00A41690"/>
    <w:rsid w:val="00A433FF"/>
    <w:rsid w:val="00A445DE"/>
    <w:rsid w:val="00A47CF1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4D6A"/>
    <w:rsid w:val="00AC6C63"/>
    <w:rsid w:val="00AD238A"/>
    <w:rsid w:val="00AF3042"/>
    <w:rsid w:val="00AF4ED0"/>
    <w:rsid w:val="00B00CB6"/>
    <w:rsid w:val="00B07C6A"/>
    <w:rsid w:val="00B15326"/>
    <w:rsid w:val="00B16668"/>
    <w:rsid w:val="00B176A1"/>
    <w:rsid w:val="00B260C2"/>
    <w:rsid w:val="00B37522"/>
    <w:rsid w:val="00B40370"/>
    <w:rsid w:val="00B41256"/>
    <w:rsid w:val="00B45002"/>
    <w:rsid w:val="00B52374"/>
    <w:rsid w:val="00B831AD"/>
    <w:rsid w:val="00BA45E1"/>
    <w:rsid w:val="00BA7DF1"/>
    <w:rsid w:val="00BB26DB"/>
    <w:rsid w:val="00BB49BA"/>
    <w:rsid w:val="00BB4C34"/>
    <w:rsid w:val="00BC0D67"/>
    <w:rsid w:val="00BC3E22"/>
    <w:rsid w:val="00BD1FFD"/>
    <w:rsid w:val="00BE2897"/>
    <w:rsid w:val="00C044D7"/>
    <w:rsid w:val="00C06088"/>
    <w:rsid w:val="00C10435"/>
    <w:rsid w:val="00C11B07"/>
    <w:rsid w:val="00C16BC2"/>
    <w:rsid w:val="00C242F8"/>
    <w:rsid w:val="00C27BC4"/>
    <w:rsid w:val="00C408DF"/>
    <w:rsid w:val="00C44464"/>
    <w:rsid w:val="00C63ED2"/>
    <w:rsid w:val="00C645EB"/>
    <w:rsid w:val="00C656DA"/>
    <w:rsid w:val="00C70F86"/>
    <w:rsid w:val="00C7143D"/>
    <w:rsid w:val="00C87855"/>
    <w:rsid w:val="00CA1108"/>
    <w:rsid w:val="00CA4AF5"/>
    <w:rsid w:val="00CE7DBC"/>
    <w:rsid w:val="00CF3D80"/>
    <w:rsid w:val="00D048DA"/>
    <w:rsid w:val="00D14948"/>
    <w:rsid w:val="00D15B01"/>
    <w:rsid w:val="00D20697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D118E"/>
    <w:rsid w:val="00DD1E70"/>
    <w:rsid w:val="00DD39D9"/>
    <w:rsid w:val="00DF441C"/>
    <w:rsid w:val="00E10315"/>
    <w:rsid w:val="00E14382"/>
    <w:rsid w:val="00E179D8"/>
    <w:rsid w:val="00E17C1C"/>
    <w:rsid w:val="00E25791"/>
    <w:rsid w:val="00E401B2"/>
    <w:rsid w:val="00E55435"/>
    <w:rsid w:val="00E6493F"/>
    <w:rsid w:val="00E7626A"/>
    <w:rsid w:val="00E8178F"/>
    <w:rsid w:val="00E8751F"/>
    <w:rsid w:val="00E95DB9"/>
    <w:rsid w:val="00E971A3"/>
    <w:rsid w:val="00EA6FBA"/>
    <w:rsid w:val="00EF2960"/>
    <w:rsid w:val="00EF7B76"/>
    <w:rsid w:val="00F02CA1"/>
    <w:rsid w:val="00F052B7"/>
    <w:rsid w:val="00F11CAF"/>
    <w:rsid w:val="00F33184"/>
    <w:rsid w:val="00F400C8"/>
    <w:rsid w:val="00F40985"/>
    <w:rsid w:val="00F52CFC"/>
    <w:rsid w:val="00F660DC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,"/>
  <w:listSeparator w:val=";"/>
  <w14:docId w14:val="17EB46B8"/>
  <w15:docId w15:val="{F6B06D9D-48E5-4CAA-A411-862602AF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38A"/>
  </w:style>
  <w:style w:type="paragraph" w:styleId="1">
    <w:name w:val="heading 1"/>
    <w:basedOn w:val="a"/>
    <w:next w:val="a"/>
    <w:qFormat/>
    <w:rsid w:val="00AD238A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AD238A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D238A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AD238A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AD238A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D238A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AD238A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AD238A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AD238A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D238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D238A"/>
  </w:style>
  <w:style w:type="paragraph" w:styleId="a5">
    <w:name w:val="Title"/>
    <w:basedOn w:val="a"/>
    <w:qFormat/>
    <w:rsid w:val="00AD238A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AD238A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AD238A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AD238A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AD238A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AD238A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AD238A"/>
    <w:rPr>
      <w:sz w:val="28"/>
      <w:lang w:val="en-US"/>
    </w:rPr>
  </w:style>
  <w:style w:type="paragraph" w:customStyle="1" w:styleId="10">
    <w:name w:val="Τμήμα κειμένου1"/>
    <w:basedOn w:val="a"/>
    <w:rsid w:val="00AD238A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AD238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AD238A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AD238A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AD238A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AD238A"/>
  </w:style>
  <w:style w:type="character" w:styleId="ab">
    <w:name w:val="footnote reference"/>
    <w:basedOn w:val="a0"/>
    <w:semiHidden/>
    <w:rsid w:val="00AD238A"/>
    <w:rPr>
      <w:vertAlign w:val="superscript"/>
    </w:rPr>
  </w:style>
  <w:style w:type="character" w:styleId="-">
    <w:name w:val="Hyperlink"/>
    <w:basedOn w:val="a0"/>
    <w:rsid w:val="00AD238A"/>
    <w:rPr>
      <w:color w:val="0000FF"/>
      <w:u w:val="single"/>
    </w:rPr>
  </w:style>
  <w:style w:type="character" w:styleId="-0">
    <w:name w:val="FollowedHyperlink"/>
    <w:basedOn w:val="a0"/>
    <w:rsid w:val="00AD238A"/>
    <w:rPr>
      <w:color w:val="800080"/>
      <w:u w:val="single"/>
    </w:rPr>
  </w:style>
  <w:style w:type="paragraph" w:styleId="23">
    <w:name w:val="Body Text 2"/>
    <w:basedOn w:val="a"/>
    <w:rsid w:val="00AD238A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AD238A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AD238A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AD238A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Char"/>
    <w:rsid w:val="00FF57A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"/>
    <w:rsid w:val="00FF5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ΦΟΡΕΩΝ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ΦΟΡΕΩΝ</dc:title>
  <dc:subject>ΚΑΤΗΓΟΡΙΕΣ ΠΕ-ΤΕ-ΔΕ-ΥΕ</dc:subject>
  <dc:creator>Αθανάσιος Ιωάν. Ζαγγογιάννης</dc:creator>
  <cp:lastModifiedBy>ΑΘΑΝΑΣΙΟΣ ΖΑΓΓΟΓΙΑΝΝΗΣ</cp:lastModifiedBy>
  <cp:revision>5</cp:revision>
  <cp:lastPrinted>2020-08-13T09:54:00Z</cp:lastPrinted>
  <dcterms:created xsi:type="dcterms:W3CDTF">2021-06-14T09:43:00Z</dcterms:created>
  <dcterms:modified xsi:type="dcterms:W3CDTF">2022-08-26T08:56:00Z</dcterms:modified>
</cp:coreProperties>
</file>